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95F32D1" w:rsidP="495F32D1" w:rsidRDefault="495F32D1" w14:paraId="5C981307" w14:textId="68D793CC">
      <w:pPr>
        <w:pStyle w:val="Bezriadkovania"/>
        <w:rPr>
          <w:b w:val="1"/>
          <w:bCs w:val="1"/>
        </w:rPr>
      </w:pPr>
    </w:p>
    <w:p xmlns:wp14="http://schemas.microsoft.com/office/word/2010/wordml" w:rsidRPr="00F01ACC" w:rsidR="008C559C" w:rsidP="00F01ACC" w:rsidRDefault="003370DD" w14:paraId="6838A2E0" wp14:textId="77777777">
      <w:pPr>
        <w:pStyle w:val="Bezriadkovania"/>
        <w:rPr>
          <w:b/>
        </w:rPr>
      </w:pPr>
      <w:bookmarkStart w:name="_GoBack" w:id="0"/>
      <w:bookmarkEnd w:id="0"/>
      <w:r>
        <w:rPr>
          <w:b/>
        </w:rPr>
        <w:t>6</w:t>
      </w:r>
      <w:r w:rsidRPr="00F01ACC" w:rsidR="00F01ACC">
        <w:rPr>
          <w:b/>
        </w:rPr>
        <w:t>. TRIEDA</w:t>
      </w:r>
    </w:p>
    <w:p xmlns:wp14="http://schemas.microsoft.com/office/word/2010/wordml" w:rsidRPr="00F01ACC" w:rsidR="00F01ACC" w:rsidP="00F01ACC" w:rsidRDefault="00F01ACC" w14:paraId="672A6659" wp14:textId="77777777">
      <w:pPr>
        <w:pStyle w:val="Bezriadkovania"/>
        <w:rPr>
          <w:b/>
        </w:rPr>
      </w:pPr>
    </w:p>
    <w:p xmlns:wp14="http://schemas.microsoft.com/office/word/2010/wordml" w:rsidRPr="00F01ACC" w:rsidR="00F01ACC" w:rsidP="3C324A54" w:rsidRDefault="00F01ACC" w14:paraId="37FC491F" wp14:textId="49CAFEB8">
      <w:pPr>
        <w:pStyle w:val="Bezriadkovania"/>
        <w:rPr>
          <w:b w:val="1"/>
          <w:bCs w:val="1"/>
        </w:rPr>
      </w:pPr>
      <w:r w:rsidRPr="3C324A54" w:rsidR="3C324A54">
        <w:rPr>
          <w:b w:val="1"/>
          <w:bCs w:val="1"/>
        </w:rPr>
        <w:t xml:space="preserve">SLOVENSKÝ JAZYK A LITERATÚRA : </w:t>
      </w:r>
      <w:r w:rsidR="3C324A54">
        <w:rPr/>
        <w:t>zošit č. 464 ( 1 ks ) a zošit č. 444 ( 1 ks ), 0,30 € zošit na domáce diktáty</w:t>
      </w:r>
      <w:r w:rsidR="3C324A54">
        <w:rPr/>
        <w:t xml:space="preserve"> (v Literatúre môžu pokračovať v zošite z minulého roku)</w:t>
      </w:r>
      <w:r>
        <w:br/>
      </w:r>
      <w:r w:rsidRPr="3C324A54" w:rsidR="3C324A54">
        <w:rPr>
          <w:b w:val="1"/>
          <w:bCs w:val="1"/>
        </w:rPr>
        <w:t xml:space="preserve">ANGLICKÝ JAZYK:  </w:t>
      </w:r>
      <w:r w:rsidR="3C324A54">
        <w:rPr/>
        <w:t>zošit č. 544 ( 2 ks )</w:t>
      </w:r>
    </w:p>
    <w:p xmlns:wp14="http://schemas.microsoft.com/office/word/2010/wordml" w:rsidRPr="001D7131" w:rsidR="00F01ACC" w:rsidP="00F01ACC" w:rsidRDefault="00F01ACC" w14:paraId="5C2E2469" wp14:textId="77777777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8E33EB">
        <w:t xml:space="preserve">zošit č. 464 ( 1 </w:t>
      </w:r>
      <w:r w:rsidR="001D7131">
        <w:t>ks )</w:t>
      </w:r>
      <w:r w:rsidR="00314EF2">
        <w:t>, pravítko s ryskou, dlhé pravítko, kalkulačka, kružidlo, uhlomer</w:t>
      </w:r>
    </w:p>
    <w:p w:rsidR="08AD7953" w:rsidP="029CC532" w:rsidRDefault="08AD7953" w14:paraId="16B8EF31" w14:textId="678DBF1A">
      <w:pPr>
        <w:pStyle w:val="Normlny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029CC532" w:rsidR="029CC532">
        <w:rPr>
          <w:b w:val="1"/>
          <w:bCs w:val="1"/>
        </w:rPr>
        <w:t xml:space="preserve">INFORMATIKA </w:t>
      </w:r>
      <w:r w:rsidRPr="029CC532" w:rsidR="029CC532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</w:t>
      </w:r>
      <w:r w:rsidRPr="029CC532" w:rsidR="029CC532">
        <w:rPr>
          <w:rFonts w:ascii="Calibri" w:hAnsi="Calibri" w:eastAsia="Calibri" w:cs="Calibri"/>
          <w:noProof w:val="0"/>
          <w:sz w:val="22"/>
          <w:szCs w:val="22"/>
          <w:lang w:val="sk-SK"/>
        </w:rPr>
        <w:t>2</w:t>
      </w:r>
      <w:r w:rsidRPr="029CC532" w:rsidR="029CC532">
        <w:rPr>
          <w:rFonts w:ascii="Calibri" w:hAnsi="Calibri" w:eastAsia="Calibri" w:cs="Calibri"/>
          <w:noProof w:val="0"/>
          <w:sz w:val="22"/>
          <w:szCs w:val="22"/>
          <w:lang w:val="sk-SK"/>
        </w:rPr>
        <w:t>4 ( 1 ks )</w:t>
      </w:r>
    </w:p>
    <w:p xmlns:wp14="http://schemas.microsoft.com/office/word/2010/wordml" w:rsidR="003370DD" w:rsidP="00F01ACC" w:rsidRDefault="003370DD" w14:paraId="6C428A0B" wp14:textId="77777777">
      <w:pPr>
        <w:pStyle w:val="Bezriadkovania"/>
      </w:pPr>
      <w:r>
        <w:rPr>
          <w:b/>
        </w:rPr>
        <w:t xml:space="preserve">FYZIKA: </w:t>
      </w:r>
      <w:r>
        <w:t>zošit č.</w:t>
      </w:r>
      <w:r w:rsidR="00866810">
        <w:t xml:space="preserve"> 544</w:t>
      </w:r>
      <w:r>
        <w:t xml:space="preserve"> ( 1 ks )</w:t>
      </w:r>
    </w:p>
    <w:p xmlns:wp14="http://schemas.microsoft.com/office/word/2010/wordml" w:rsidRPr="00F01ACC" w:rsidR="00F01ACC" w:rsidP="00F01ACC" w:rsidRDefault="00F01ACC" w14:paraId="38696F21" wp14:textId="77777777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xmlns:wp14="http://schemas.microsoft.com/office/word/2010/wordml" w:rsidRPr="001D7131" w:rsidR="00F01ACC" w:rsidP="00F01ACC" w:rsidRDefault="00F01ACC" w14:paraId="613E8E92" wp14:textId="77777777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xmlns:wp14="http://schemas.microsoft.com/office/word/2010/wordml" w:rsidRPr="001D7131" w:rsidR="00F01ACC" w:rsidP="00F01ACC" w:rsidRDefault="00F01ACC" w14:paraId="4EE7D1C4" wp14:textId="77777777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xmlns:wp14="http://schemas.microsoft.com/office/word/2010/wordml" w:rsidRPr="00420FF8" w:rsidR="003370DD" w:rsidP="00F01ACC" w:rsidRDefault="00F01ACC" w14:paraId="2CDE99DC" wp14:textId="77777777">
      <w:pPr>
        <w:pStyle w:val="Bezriadkovania"/>
        <w:rPr>
          <w:b/>
        </w:rPr>
      </w:pPr>
      <w:r w:rsidRPr="00F01ACC">
        <w:rPr>
          <w:b/>
        </w:rPr>
        <w:t>OBČIANSKA NÁUKA</w:t>
      </w:r>
      <w:r w:rsidR="00B711D4">
        <w:rPr>
          <w:b/>
        </w:rPr>
        <w:t xml:space="preserve">: </w:t>
      </w:r>
      <w:r w:rsidR="00B711D4">
        <w:t>zošit č. 544 ( 1 ks )</w:t>
      </w:r>
    </w:p>
    <w:p xmlns:wp14="http://schemas.microsoft.com/office/word/2010/wordml" w:rsidRPr="00F01ACC" w:rsidR="00F01ACC" w:rsidP="00F01ACC" w:rsidRDefault="00F01ACC" w14:paraId="3498B5D2" wp14:textId="77777777">
      <w:pPr>
        <w:pStyle w:val="Bezriadkovania"/>
        <w:rPr>
          <w:b/>
        </w:rPr>
      </w:pPr>
      <w:r w:rsidRPr="00F01ACC">
        <w:rPr>
          <w:b/>
        </w:rPr>
        <w:t xml:space="preserve">NÁBOŽENSKÁ </w:t>
      </w:r>
      <w:r w:rsidR="001B2616">
        <w:rPr>
          <w:b/>
        </w:rPr>
        <w:t xml:space="preserve"> / ETICKÁ </w:t>
      </w:r>
      <w:r w:rsidRPr="00F01ACC">
        <w:rPr>
          <w:b/>
        </w:rPr>
        <w:t>VÝCHOVA</w:t>
      </w:r>
      <w:r w:rsidRPr="001D7131" w:rsidR="001D7131">
        <w:t xml:space="preserve"> </w:t>
      </w:r>
      <w:r w:rsidR="001D7131">
        <w:t>: zošit č. 544 ( 1 ks )</w:t>
      </w:r>
    </w:p>
    <w:p xmlns:wp14="http://schemas.microsoft.com/office/word/2010/wordml" w:rsidR="007E520D" w:rsidP="495F32D1" w:rsidRDefault="007E520D" w14:paraId="0F63D51F" wp14:textId="060AB3D6">
      <w:pPr>
        <w:pStyle w:val="Normlny"/>
        <w:spacing w:after="20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495F32D1" w:rsidR="495F32D1">
        <w:rPr>
          <w:b w:val="1"/>
          <w:bCs w:val="1"/>
        </w:rPr>
        <w:t xml:space="preserve">VÝTVARNÁ VÝCHOVA:     </w:t>
      </w:r>
      <w:r w:rsidR="495F32D1">
        <w:rPr/>
        <w:t xml:space="preserve"> </w:t>
      </w:r>
      <w:r w:rsidRPr="495F32D1" w:rsidR="495F32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>zošit č. 524 ( 1 ks )</w:t>
      </w:r>
    </w:p>
    <w:p xmlns:wp14="http://schemas.microsoft.com/office/word/2010/wordml" w:rsidR="007E520D" w:rsidP="495F32D1" w:rsidRDefault="007E520D" w14:paraId="1E2DE7E3" wp14:textId="411346A8">
      <w:pPr>
        <w:spacing w:after="20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495F32D1" w:rsidR="495F32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                                              10 ks výkresov  A4</w:t>
      </w:r>
    </w:p>
    <w:p xmlns:wp14="http://schemas.microsoft.com/office/word/2010/wordml" w:rsidR="007E520D" w:rsidP="495F32D1" w:rsidRDefault="007E520D" w14:paraId="6F377214" wp14:textId="5A7077A7">
      <w:pPr>
        <w:spacing w:after="20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Pr="495F32D1" w:rsidR="495F32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                                20 ks výkresov  A3</w:t>
      </w:r>
    </w:p>
    <w:p xmlns:wp14="http://schemas.microsoft.com/office/word/2010/wordml" w:rsidR="007E520D" w:rsidP="495F32D1" w:rsidRDefault="007E520D" w14:paraId="0803AAA9" wp14:textId="7AB36EB2">
      <w:pPr>
        <w:spacing w:after="200" w:line="240" w:lineRule="auto"/>
        <w:ind w:left="720"/>
      </w:pPr>
      <w:r w:rsidRPr="495F32D1" w:rsidR="495F32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  <w:t xml:space="preserve">                                 sada farebných papierov</w:t>
      </w:r>
      <w:r w:rsidR="495F32D1">
        <w:rPr/>
        <w:t xml:space="preserve"> </w:t>
      </w:r>
    </w:p>
    <w:p xmlns:wp14="http://schemas.microsoft.com/office/word/2010/wordml" w:rsidR="007E520D" w:rsidP="495F32D1" w:rsidRDefault="007E520D" w14:paraId="1D0FB53E" wp14:textId="76492FC2">
      <w:pPr>
        <w:pStyle w:val="Normlny"/>
        <w:spacing w:after="20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k-SK"/>
        </w:rPr>
      </w:pPr>
      <w:r w:rsidR="495F32D1">
        <w:rPr/>
        <w:t xml:space="preserve">                                               </w:t>
      </w:r>
      <w:r w:rsidR="495F32D1">
        <w:rPr/>
        <w:t>vodové alebo anilínové farby</w:t>
      </w:r>
    </w:p>
    <w:p xmlns:wp14="http://schemas.microsoft.com/office/word/2010/wordml" w:rsidR="007E520D" w:rsidP="495F32D1" w:rsidRDefault="007E520D" w14:paraId="1C71BB62" wp14:textId="77777777">
      <w:pPr>
        <w:pStyle w:val="Odsekzoznamu"/>
        <w:spacing w:after="0" w:line="240" w:lineRule="auto"/>
        <w:ind w:left="0" w:firstLine="142"/>
      </w:pPr>
      <w:r w:rsidR="495F32D1">
        <w:rPr/>
        <w:t xml:space="preserve">                                            plochý a guľatý štetec</w:t>
      </w:r>
    </w:p>
    <w:p xmlns:wp14="http://schemas.microsoft.com/office/word/2010/wordml" w:rsidR="007E520D" w:rsidP="007E520D" w:rsidRDefault="007E520D" w14:paraId="65CF300B" wp14:textId="77777777">
      <w:pPr>
        <w:pStyle w:val="Odsekzoznamu"/>
        <w:spacing w:after="0"/>
        <w:ind w:left="0" w:firstLine="142"/>
      </w:pPr>
      <w:r>
        <w:t xml:space="preserve">                                            nádoba na vodu</w:t>
      </w:r>
    </w:p>
    <w:p xmlns:wp14="http://schemas.microsoft.com/office/word/2010/wordml" w:rsidR="007E520D" w:rsidP="007E520D" w:rsidRDefault="007E520D" w14:paraId="7ED3DDAC" wp14:textId="77777777">
      <w:pPr>
        <w:pStyle w:val="Odsekzoznamu"/>
        <w:spacing w:after="0"/>
        <w:ind w:left="0" w:firstLine="142"/>
      </w:pPr>
      <w:r>
        <w:t xml:space="preserve">                                            handrička</w:t>
      </w:r>
    </w:p>
    <w:p xmlns:wp14="http://schemas.microsoft.com/office/word/2010/wordml" w:rsidR="007E520D" w:rsidP="007E520D" w:rsidRDefault="007E520D" w14:paraId="5E23CDC9" wp14:textId="77777777">
      <w:pPr>
        <w:pStyle w:val="Odsekzoznamu"/>
        <w:spacing w:after="0"/>
        <w:ind w:left="0" w:firstLine="142"/>
      </w:pPr>
      <w:r>
        <w:t xml:space="preserve">                                            voskové pastelky</w:t>
      </w:r>
    </w:p>
    <w:p xmlns:wp14="http://schemas.microsoft.com/office/word/2010/wordml" w:rsidR="007E520D" w:rsidP="007E520D" w:rsidRDefault="007E520D" w14:paraId="24632934" wp14:textId="77777777">
      <w:pPr>
        <w:pStyle w:val="Odsekzoznamu"/>
        <w:spacing w:after="0"/>
        <w:ind w:left="0" w:firstLine="142"/>
      </w:pPr>
      <w:r>
        <w:t xml:space="preserve">                                            malé nožnice </w:t>
      </w:r>
    </w:p>
    <w:p xmlns:wp14="http://schemas.microsoft.com/office/word/2010/wordml" w:rsidR="007E520D" w:rsidP="007E520D" w:rsidRDefault="007E520D" w14:paraId="26B2C3CC" wp14:textId="77777777">
      <w:pPr>
        <w:pStyle w:val="Odsekzoznamu"/>
        <w:spacing w:after="0"/>
        <w:ind w:left="0" w:firstLine="142"/>
      </w:pPr>
      <w:r>
        <w:t xml:space="preserve">                                            lepidlo – vysúvacie ( tyčinka )</w:t>
      </w:r>
    </w:p>
    <w:p xmlns:wp14="http://schemas.microsoft.com/office/word/2010/wordml" w:rsidR="007E520D" w:rsidP="007E520D" w:rsidRDefault="007E520D" w14:paraId="37E2F026" wp14:textId="77777777">
      <w:pPr>
        <w:pStyle w:val="Odsekzoznamu"/>
        <w:ind w:left="0" w:firstLine="142"/>
      </w:pPr>
      <w:r>
        <w:t xml:space="preserve">                                            plastelína</w:t>
      </w:r>
    </w:p>
    <w:p xmlns:wp14="http://schemas.microsoft.com/office/word/2010/wordml" w:rsidR="007E520D" w:rsidP="007E520D" w:rsidRDefault="007E520D" w14:paraId="44AB8A01" wp14:textId="77777777">
      <w:pPr>
        <w:pStyle w:val="Odsekzoznamu"/>
        <w:ind w:left="0" w:firstLine="142"/>
      </w:pPr>
      <w:r>
        <w:t xml:space="preserve">                                            čierna fixka stredne veľká</w:t>
      </w:r>
    </w:p>
    <w:p xmlns:wp14="http://schemas.microsoft.com/office/word/2010/wordml" w:rsidR="007E520D" w:rsidP="007E520D" w:rsidRDefault="007E520D" w14:paraId="3DA5B900" wp14:textId="77777777">
      <w:pPr>
        <w:pStyle w:val="Odsekzoznamu"/>
        <w:ind w:left="0" w:firstLine="142"/>
      </w:pPr>
      <w:r>
        <w:t xml:space="preserve">                                            škatuľa  na pomôcky</w:t>
      </w:r>
    </w:p>
    <w:p xmlns:wp14="http://schemas.microsoft.com/office/word/2010/wordml" w:rsidR="007E520D" w:rsidP="007E520D" w:rsidRDefault="007E520D" w14:paraId="2DD67592" wp14:textId="77777777">
      <w:pPr>
        <w:pStyle w:val="Odsekzoznamu"/>
        <w:ind w:left="0" w:firstLine="142"/>
      </w:pPr>
      <w:r>
        <w:t xml:space="preserve">                                            ochranný odev</w:t>
      </w:r>
    </w:p>
    <w:p xmlns:wp14="http://schemas.microsoft.com/office/word/2010/wordml" w:rsidR="00420FF8" w:rsidP="00420FF8" w:rsidRDefault="007E520D" w14:paraId="05593E6B" wp14:textId="77777777">
      <w:pPr>
        <w:pStyle w:val="Odsekzoznamu"/>
        <w:ind w:left="0" w:firstLine="142"/>
      </w:pPr>
      <w:r>
        <w:t xml:space="preserve">                                            obrus</w:t>
      </w:r>
    </w:p>
    <w:p xmlns:wp14="http://schemas.microsoft.com/office/word/2010/wordml" w:rsidRPr="00420FF8" w:rsidR="00F01ACC" w:rsidP="00420FF8" w:rsidRDefault="00420FF8" w14:paraId="34E09EC8" wp14:textId="77777777">
      <w:pPr>
        <w:pStyle w:val="Odsekzoznamu"/>
        <w:ind w:left="0"/>
      </w:pPr>
      <w:r w:rsidRPr="00420FF8">
        <w:rPr>
          <w:b/>
        </w:rPr>
        <w:t>TECHNIKA</w:t>
      </w:r>
      <w:r>
        <w:rPr>
          <w:b/>
        </w:rPr>
        <w:t>:</w:t>
      </w:r>
      <w:r w:rsidR="00264A45">
        <w:rPr>
          <w:b/>
        </w:rPr>
        <w:t xml:space="preserve">  </w:t>
      </w:r>
      <w:r w:rsidRPr="00264A45" w:rsidR="00264A45">
        <w:t>č. 524 (č. 1ks)</w:t>
      </w:r>
    </w:p>
    <w:p xmlns:wp14="http://schemas.microsoft.com/office/word/2010/wordml" w:rsidRPr="00ED544B" w:rsidR="00F01ACC" w:rsidP="00F01ACC" w:rsidRDefault="00F01ACC" w14:paraId="2B341C13" wp14:textId="2F08D87F">
      <w:pPr>
        <w:pStyle w:val="Bezriadkovania"/>
      </w:pPr>
      <w:r w:rsidRPr="3C324A54" w:rsidR="3C324A54">
        <w:rPr>
          <w:b w:val="1"/>
          <w:bCs w:val="1"/>
        </w:rPr>
        <w:t xml:space="preserve">HUDOBNÁ VÝCHOVA: </w:t>
      </w:r>
      <w:r w:rsidR="3C324A54">
        <w:rPr/>
        <w:t>zošit č. 5</w:t>
      </w:r>
      <w:r w:rsidR="3C324A54">
        <w:rPr/>
        <w:t>2</w:t>
      </w:r>
      <w:r w:rsidR="3C324A54">
        <w:rPr/>
        <w:t>4</w:t>
      </w:r>
    </w:p>
    <w:p xmlns:wp14="http://schemas.microsoft.com/office/word/2010/wordml" w:rsidRPr="00F01ACC" w:rsidR="00F01ACC" w:rsidP="00F01ACC" w:rsidRDefault="00F01ACC" w14:paraId="47C8859F" wp14:textId="77777777">
      <w:pPr>
        <w:pStyle w:val="Bezriadkovania"/>
        <w:rPr>
          <w:b/>
        </w:rPr>
      </w:pPr>
      <w:r w:rsidRPr="00F01ACC">
        <w:rPr>
          <w:b/>
        </w:rPr>
        <w:t>TELESNÁ A ŠPORTOVÁ VÝCHOVA</w:t>
      </w:r>
      <w:r w:rsidR="00D97634">
        <w:rPr>
          <w:b/>
        </w:rPr>
        <w:t xml:space="preserve">:  </w:t>
      </w:r>
      <w:r w:rsidR="00D97634">
        <w:t>tepláková súprava, tričko, tenisky s bielou podrážkou</w:t>
      </w:r>
    </w:p>
    <w:p xmlns:wp14="http://schemas.microsoft.com/office/word/2010/wordml" w:rsidR="00F01ACC" w:rsidP="00F01ACC" w:rsidRDefault="00F01ACC" w14:paraId="0A37501D" wp14:textId="77777777">
      <w:pPr>
        <w:pStyle w:val="Bezriadkovania"/>
        <w:rPr>
          <w:b/>
        </w:rPr>
      </w:pPr>
    </w:p>
    <w:p xmlns:wp14="http://schemas.microsoft.com/office/word/2010/wordml" w:rsidR="00314EF2" w:rsidP="00F01ACC" w:rsidRDefault="00314EF2" w14:paraId="5DAB6C7B" wp14:textId="77777777">
      <w:pPr>
        <w:pStyle w:val="Bezriadkovania"/>
        <w:rPr>
          <w:b/>
        </w:rPr>
      </w:pPr>
    </w:p>
    <w:p xmlns:wp14="http://schemas.microsoft.com/office/word/2010/wordml" w:rsidR="00314EF2" w:rsidP="00F01ACC" w:rsidRDefault="00314EF2" w14:paraId="7EF4ED8E" wp14:textId="77777777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xmlns:wp14="http://schemas.microsoft.com/office/word/2010/wordml" w:rsidR="00314EF2" w:rsidP="00F01ACC" w:rsidRDefault="00314EF2" w14:paraId="0E5119E7" wp14:textId="77777777">
      <w:pPr>
        <w:pStyle w:val="Bezriadkovania"/>
      </w:pPr>
      <w:r>
        <w:t xml:space="preserve">                  </w:t>
      </w:r>
      <w:r w:rsidR="00B711D4">
        <w:t xml:space="preserve">    farebné pastelky</w:t>
      </w:r>
      <w:r>
        <w:t>, strúhadlo, guma</w:t>
      </w:r>
    </w:p>
    <w:p xmlns:wp14="http://schemas.microsoft.com/office/word/2010/wordml" w:rsidRPr="00314EF2" w:rsidR="00314EF2" w:rsidP="00F01ACC" w:rsidRDefault="00314EF2" w14:paraId="5F3B555C" wp14:textId="77777777">
      <w:pPr>
        <w:pStyle w:val="Bezriadkovania"/>
        <w:rPr>
          <w:b/>
        </w:rPr>
      </w:pPr>
      <w:r w:rsidRPr="00314EF2">
        <w:rPr>
          <w:b/>
        </w:rPr>
        <w:t>PREZUVKY</w:t>
      </w:r>
    </w:p>
    <w:p xmlns:wp14="http://schemas.microsoft.com/office/word/2010/wordml" w:rsidRPr="00F01ACC" w:rsidR="00F01ACC" w:rsidRDefault="00F01ACC" w14:paraId="02EB378F" wp14:textId="77777777">
      <w:pPr>
        <w:rPr>
          <w:b/>
        </w:rPr>
      </w:pPr>
    </w:p>
    <w:p xmlns:wp14="http://schemas.microsoft.com/office/word/2010/wordml" w:rsidR="00F01ACC" w:rsidRDefault="00F01ACC" w14:paraId="6A05A809" wp14:textId="77777777"/>
    <w:sectPr w:rsidR="00F01ACC" w:rsidSect="008C559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2616"/>
    <w:rsid w:val="001B383D"/>
    <w:rsid w:val="001B4E4E"/>
    <w:rsid w:val="001C0ABB"/>
    <w:rsid w:val="001C0EE4"/>
    <w:rsid w:val="001C18BD"/>
    <w:rsid w:val="001C1AAF"/>
    <w:rsid w:val="001C3AB6"/>
    <w:rsid w:val="001C79E1"/>
    <w:rsid w:val="001D0E42"/>
    <w:rsid w:val="001D13C1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4A45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26E2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0DD"/>
    <w:rsid w:val="003378DD"/>
    <w:rsid w:val="00337F97"/>
    <w:rsid w:val="00342ABF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0FF8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98A"/>
    <w:rsid w:val="00485D65"/>
    <w:rsid w:val="00490101"/>
    <w:rsid w:val="0049347A"/>
    <w:rsid w:val="00497C1C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11AA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CE4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0D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6681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A55A4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692"/>
    <w:rsid w:val="008D59E2"/>
    <w:rsid w:val="008E33EB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11D4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97634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26C98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544B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12D06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029CC532"/>
    <w:rsid w:val="07C6F0C5"/>
    <w:rsid w:val="08AD7953"/>
    <w:rsid w:val="3C324A54"/>
    <w:rsid w:val="495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038DB-8A35-4199-B088-D7249C563CE4}"/>
  <w14:docId w14:val="572EC2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E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Mgr. Jana Laurová</lastModifiedBy>
  <revision>7</revision>
  <lastPrinted>2016-08-23T08:00:00.0000000Z</lastPrinted>
  <dcterms:created xsi:type="dcterms:W3CDTF">2019-07-11T21:32:00.0000000Z</dcterms:created>
  <dcterms:modified xsi:type="dcterms:W3CDTF">2019-07-27T14:02:13.5390231Z</dcterms:modified>
</coreProperties>
</file>